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5"/>
        <w:gridCol w:w="1737"/>
        <w:gridCol w:w="4738"/>
      </w:tblGrid>
      <w:tr w:rsidR="001638DE" w14:paraId="65A2AE56" w14:textId="77777777" w:rsidTr="00587CCE">
        <w:tc>
          <w:tcPr>
            <w:tcW w:w="8630" w:type="dxa"/>
            <w:gridSpan w:val="3"/>
            <w:shd w:val="clear" w:color="auto" w:fill="2F5496" w:themeFill="accent1" w:themeFillShade="BF"/>
          </w:tcPr>
          <w:p w14:paraId="25A92950" w14:textId="7665D079" w:rsidR="00370D57" w:rsidRPr="0013428B" w:rsidRDefault="00F848C0" w:rsidP="001638DE">
            <w:pPr>
              <w:jc w:val="center"/>
            </w:pPr>
            <w:r w:rsidRPr="0013428B">
              <w:rPr>
                <w:rFonts w:ascii="Copperplate Gothic Bold" w:hAnsi="Copperplate Gothic Bold"/>
                <w:color w:val="FFFFFF" w:themeColor="background1"/>
              </w:rPr>
              <w:t xml:space="preserve">Bureau Noir </w:t>
            </w:r>
            <w:r w:rsidR="0013428B" w:rsidRPr="0013428B">
              <w:rPr>
                <w:rFonts w:ascii="Copperplate Gothic Bold" w:hAnsi="Copperplate Gothic Bold"/>
                <w:color w:val="FFFFFF" w:themeColor="background1"/>
              </w:rPr>
              <w:t>Counter-Intel Evaluation</w:t>
            </w:r>
            <w:r w:rsidR="00F916DA" w:rsidRPr="0013428B">
              <w:rPr>
                <w:rFonts w:ascii="Copperplate Gothic Bold" w:hAnsi="Copperplate Gothic Bold"/>
                <w:color w:val="FFFFFF" w:themeColor="background1"/>
              </w:rPr>
              <w:t xml:space="preserve">: </w:t>
            </w:r>
          </w:p>
        </w:tc>
      </w:tr>
      <w:tr w:rsidR="001638DE" w14:paraId="5397AA69" w14:textId="77777777" w:rsidTr="00587CCE">
        <w:tc>
          <w:tcPr>
            <w:tcW w:w="3892" w:type="dxa"/>
            <w:gridSpan w:val="2"/>
            <w:vMerge w:val="restart"/>
            <w:shd w:val="clear" w:color="auto" w:fill="2F5496" w:themeFill="accent1" w:themeFillShade="BF"/>
          </w:tcPr>
          <w:p w14:paraId="2D071600" w14:textId="70F1B40E" w:rsidR="001638DE" w:rsidRDefault="001638DE" w:rsidP="00587CCE"/>
        </w:tc>
        <w:tc>
          <w:tcPr>
            <w:tcW w:w="4738" w:type="dxa"/>
          </w:tcPr>
          <w:p w14:paraId="03E3C20A" w14:textId="342CBDDA" w:rsidR="001638DE" w:rsidRPr="007665D4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Full Name: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7EBA35EB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7C71617F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24B63FCC" w14:textId="337C300F" w:rsidR="001638DE" w:rsidRPr="007665D4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Aliases: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0636FAA0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8B37D25" w14:textId="77777777" w:rsidR="001638DE" w:rsidRDefault="001638DE"/>
        </w:tc>
        <w:tc>
          <w:tcPr>
            <w:tcW w:w="4738" w:type="dxa"/>
          </w:tcPr>
          <w:p w14:paraId="28D4C930" w14:textId="6F083DCF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Species: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7F567A62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06398AD8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68903537" w14:textId="179F037F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Gender: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1AE92249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33A20806" w14:textId="77777777" w:rsidR="001638DE" w:rsidRDefault="001638DE"/>
        </w:tc>
        <w:tc>
          <w:tcPr>
            <w:tcW w:w="4738" w:type="dxa"/>
          </w:tcPr>
          <w:p w14:paraId="6A1AA2EC" w14:textId="4890E41E" w:rsidR="001638DE" w:rsidRPr="00B379C8" w:rsidRDefault="00124AEC">
            <w:pPr>
              <w:rPr>
                <w:sz w:val="20"/>
              </w:rPr>
            </w:pPr>
            <w:r>
              <w:rPr>
                <w:b/>
                <w:sz w:val="20"/>
              </w:rPr>
              <w:t>Date of Birth</w:t>
            </w:r>
            <w:r w:rsidR="001638DE" w:rsidRPr="00755F77">
              <w:rPr>
                <w:b/>
                <w:sz w:val="20"/>
              </w:rPr>
              <w:t>:</w:t>
            </w:r>
            <w:r w:rsidR="001638DE">
              <w:rPr>
                <w:sz w:val="20"/>
              </w:rPr>
              <w:t xml:space="preserve"> </w:t>
            </w:r>
          </w:p>
        </w:tc>
      </w:tr>
      <w:tr w:rsidR="001638DE" w14:paraId="321848B0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7CD5093B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13D01DEA" w14:textId="09F77214" w:rsidR="001638DE" w:rsidRPr="00B379C8" w:rsidRDefault="00124AEC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Place of Birth</w:t>
            </w:r>
            <w:r w:rsidR="001638DE" w:rsidRPr="00587CCE">
              <w:rPr>
                <w:b/>
                <w:color w:val="FFFFFF" w:themeColor="background1"/>
                <w:sz w:val="20"/>
              </w:rPr>
              <w:t>:</w:t>
            </w:r>
            <w:r w:rsidR="001638DE"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274F920C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68A967FE" w14:textId="77777777" w:rsidR="001638DE" w:rsidRDefault="001638DE"/>
        </w:tc>
        <w:tc>
          <w:tcPr>
            <w:tcW w:w="4738" w:type="dxa"/>
          </w:tcPr>
          <w:p w14:paraId="4607763B" w14:textId="626FB223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Height:</w:t>
            </w:r>
            <w:r>
              <w:rPr>
                <w:sz w:val="20"/>
              </w:rPr>
              <w:t xml:space="preserve"> </w:t>
            </w:r>
            <w:r w:rsidR="0013428B">
              <w:rPr>
                <w:sz w:val="20"/>
              </w:rPr>
              <w:t>XX</w:t>
            </w:r>
            <w:r>
              <w:rPr>
                <w:sz w:val="20"/>
              </w:rPr>
              <w:t xml:space="preserve"> meters</w:t>
            </w:r>
          </w:p>
        </w:tc>
      </w:tr>
      <w:tr w:rsidR="001638DE" w14:paraId="1B634F79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32A29D51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237A06CB" w14:textId="2F48954E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Weight: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  <w:r w:rsidR="0013428B">
              <w:rPr>
                <w:color w:val="FFFFFF" w:themeColor="background1"/>
                <w:sz w:val="20"/>
              </w:rPr>
              <w:t>XX</w:t>
            </w:r>
            <w:r w:rsidRPr="00587CCE">
              <w:rPr>
                <w:color w:val="FFFFFF" w:themeColor="background1"/>
                <w:sz w:val="20"/>
              </w:rPr>
              <w:t xml:space="preserve"> kilograms</w:t>
            </w:r>
          </w:p>
        </w:tc>
      </w:tr>
      <w:tr w:rsidR="001638DE" w14:paraId="285EABCC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BEC9180" w14:textId="77777777" w:rsidR="001638DE" w:rsidRDefault="001638DE"/>
        </w:tc>
        <w:tc>
          <w:tcPr>
            <w:tcW w:w="4738" w:type="dxa"/>
          </w:tcPr>
          <w:p w14:paraId="4D96AC59" w14:textId="74A93ADC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Hair Color: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7E4F6771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52F1864D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16BA25F8" w14:textId="37EB7BAF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Eye Color: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246F9783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7405DC6" w14:textId="77777777" w:rsidR="001638DE" w:rsidRDefault="001638DE"/>
        </w:tc>
        <w:tc>
          <w:tcPr>
            <w:tcW w:w="4738" w:type="dxa"/>
            <w:vMerge w:val="restart"/>
          </w:tcPr>
          <w:p w14:paraId="0B5A5B5C" w14:textId="5FF4CCE7" w:rsidR="001638DE" w:rsidRPr="00F85964" w:rsidRDefault="001638DE" w:rsidP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Parents: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476D3685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6814542E" w14:textId="77777777" w:rsidR="001638DE" w:rsidRDefault="001638DE"/>
        </w:tc>
        <w:tc>
          <w:tcPr>
            <w:tcW w:w="4738" w:type="dxa"/>
            <w:vMerge/>
          </w:tcPr>
          <w:p w14:paraId="6EEE4F83" w14:textId="77777777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46B7538A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3D175BE" w14:textId="77777777" w:rsidR="001638DE" w:rsidRDefault="001638DE"/>
        </w:tc>
        <w:tc>
          <w:tcPr>
            <w:tcW w:w="4738" w:type="dxa"/>
            <w:vMerge w:val="restart"/>
          </w:tcPr>
          <w:p w14:paraId="559EC34D" w14:textId="4D659C13" w:rsidR="001638DE" w:rsidRPr="00F85964" w:rsidRDefault="00587CCE">
            <w:pPr>
              <w:rPr>
                <w:sz w:val="20"/>
              </w:rPr>
            </w:pPr>
            <w:r>
              <w:rPr>
                <w:b/>
                <w:sz w:val="20"/>
              </w:rPr>
              <w:t>Additional</w:t>
            </w:r>
            <w:r w:rsidR="001638DE" w:rsidRPr="00755F77">
              <w:rPr>
                <w:b/>
                <w:sz w:val="20"/>
              </w:rPr>
              <w:t xml:space="preserve"> Relatives:</w:t>
            </w:r>
            <w:r w:rsidR="001638DE">
              <w:rPr>
                <w:sz w:val="20"/>
              </w:rPr>
              <w:t xml:space="preserve"> </w:t>
            </w:r>
          </w:p>
        </w:tc>
      </w:tr>
      <w:tr w:rsidR="001638DE" w14:paraId="57834494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020CA490" w14:textId="77777777" w:rsidR="001638DE" w:rsidRDefault="001638DE"/>
        </w:tc>
        <w:tc>
          <w:tcPr>
            <w:tcW w:w="4738" w:type="dxa"/>
            <w:vMerge/>
          </w:tcPr>
          <w:p w14:paraId="3A11CA1B" w14:textId="77777777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28C175F7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61EAB948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04D2DEFE" w14:textId="4E215CCB" w:rsidR="001638DE" w:rsidRPr="00F85964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Affiliations: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09E1FEF0" w14:textId="77777777" w:rsidTr="00587CCE">
        <w:trPr>
          <w:trHeight w:val="1160"/>
        </w:trPr>
        <w:tc>
          <w:tcPr>
            <w:tcW w:w="2155" w:type="dxa"/>
            <w:shd w:val="clear" w:color="auto" w:fill="2F5496" w:themeFill="accent1" w:themeFillShade="BF"/>
          </w:tcPr>
          <w:p w14:paraId="083105AC" w14:textId="37C15BC3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Background</w:t>
            </w:r>
          </w:p>
        </w:tc>
        <w:tc>
          <w:tcPr>
            <w:tcW w:w="6475" w:type="dxa"/>
            <w:gridSpan w:val="2"/>
          </w:tcPr>
          <w:p w14:paraId="5BB35573" w14:textId="039574E6" w:rsidR="001638DE" w:rsidRPr="00755F77" w:rsidRDefault="001638DE" w:rsidP="001638DE">
            <w:pPr>
              <w:rPr>
                <w:sz w:val="20"/>
              </w:rPr>
            </w:pPr>
          </w:p>
        </w:tc>
      </w:tr>
      <w:tr w:rsidR="001638DE" w14:paraId="2159CEE6" w14:textId="77777777" w:rsidTr="00587CCE">
        <w:trPr>
          <w:trHeight w:val="692"/>
        </w:trPr>
        <w:tc>
          <w:tcPr>
            <w:tcW w:w="2155" w:type="dxa"/>
            <w:shd w:val="clear" w:color="auto" w:fill="2F5496" w:themeFill="accent1" w:themeFillShade="BF"/>
          </w:tcPr>
          <w:p w14:paraId="6E8599A5" w14:textId="790DBBBF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Apparent Goals</w:t>
            </w:r>
          </w:p>
        </w:tc>
        <w:tc>
          <w:tcPr>
            <w:tcW w:w="6475" w:type="dxa"/>
            <w:gridSpan w:val="2"/>
          </w:tcPr>
          <w:p w14:paraId="16644FE5" w14:textId="311E1A18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78C588CB" w14:textId="77777777" w:rsidTr="00587CCE">
        <w:trPr>
          <w:trHeight w:val="698"/>
        </w:trPr>
        <w:tc>
          <w:tcPr>
            <w:tcW w:w="2155" w:type="dxa"/>
            <w:shd w:val="clear" w:color="auto" w:fill="2F5496" w:themeFill="accent1" w:themeFillShade="BF"/>
          </w:tcPr>
          <w:p w14:paraId="0D6304B5" w14:textId="5E454BFE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Strengths</w:t>
            </w:r>
          </w:p>
        </w:tc>
        <w:tc>
          <w:tcPr>
            <w:tcW w:w="6475" w:type="dxa"/>
            <w:gridSpan w:val="2"/>
          </w:tcPr>
          <w:p w14:paraId="2AB83B3E" w14:textId="6ADBD139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0DCB77B3" w14:textId="77777777" w:rsidTr="00587CCE">
        <w:trPr>
          <w:trHeight w:val="692"/>
        </w:trPr>
        <w:tc>
          <w:tcPr>
            <w:tcW w:w="2155" w:type="dxa"/>
            <w:shd w:val="clear" w:color="auto" w:fill="2F5496" w:themeFill="accent1" w:themeFillShade="BF"/>
          </w:tcPr>
          <w:p w14:paraId="4D1DDAB1" w14:textId="3972306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Weaknesses</w:t>
            </w:r>
          </w:p>
        </w:tc>
        <w:tc>
          <w:tcPr>
            <w:tcW w:w="6475" w:type="dxa"/>
            <w:gridSpan w:val="2"/>
          </w:tcPr>
          <w:p w14:paraId="0D5B9763" w14:textId="0DF674FE" w:rsidR="001638DE" w:rsidRPr="00755F77" w:rsidRDefault="001638DE" w:rsidP="001638DE">
            <w:pPr>
              <w:rPr>
                <w:sz w:val="20"/>
              </w:rPr>
            </w:pPr>
          </w:p>
        </w:tc>
      </w:tr>
      <w:tr w:rsidR="001638DE" w14:paraId="665DFDEB" w14:textId="77777777" w:rsidTr="00587CCE">
        <w:trPr>
          <w:trHeight w:val="809"/>
        </w:trPr>
        <w:tc>
          <w:tcPr>
            <w:tcW w:w="2155" w:type="dxa"/>
            <w:shd w:val="clear" w:color="auto" w:fill="2F5496" w:themeFill="accent1" w:themeFillShade="BF"/>
          </w:tcPr>
          <w:p w14:paraId="51BBD37C" w14:textId="788C4CFB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Personality and Temperament</w:t>
            </w:r>
          </w:p>
        </w:tc>
        <w:tc>
          <w:tcPr>
            <w:tcW w:w="6475" w:type="dxa"/>
            <w:gridSpan w:val="2"/>
          </w:tcPr>
          <w:p w14:paraId="2DAD2480" w14:textId="42F2DC5C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10D58EFB" w14:textId="77777777" w:rsidTr="00587CCE">
        <w:trPr>
          <w:trHeight w:val="692"/>
        </w:trPr>
        <w:tc>
          <w:tcPr>
            <w:tcW w:w="2155" w:type="dxa"/>
            <w:shd w:val="clear" w:color="auto" w:fill="2F5496" w:themeFill="accent1" w:themeFillShade="BF"/>
          </w:tcPr>
          <w:p w14:paraId="3EE2FBC9" w14:textId="3117C92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Allies</w:t>
            </w:r>
          </w:p>
        </w:tc>
        <w:tc>
          <w:tcPr>
            <w:tcW w:w="6475" w:type="dxa"/>
            <w:gridSpan w:val="2"/>
          </w:tcPr>
          <w:p w14:paraId="24E21893" w14:textId="79FC9613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7C54BE07" w14:textId="77777777" w:rsidTr="00587CCE">
        <w:trPr>
          <w:trHeight w:val="926"/>
        </w:trPr>
        <w:tc>
          <w:tcPr>
            <w:tcW w:w="2155" w:type="dxa"/>
            <w:shd w:val="clear" w:color="auto" w:fill="2F5496" w:themeFill="accent1" w:themeFillShade="BF"/>
          </w:tcPr>
          <w:p w14:paraId="6BDAE2E9" w14:textId="6A67F46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Enemies</w:t>
            </w:r>
          </w:p>
        </w:tc>
        <w:tc>
          <w:tcPr>
            <w:tcW w:w="6475" w:type="dxa"/>
            <w:gridSpan w:val="2"/>
          </w:tcPr>
          <w:p w14:paraId="473FF988" w14:textId="6A16633E" w:rsidR="001638DE" w:rsidRPr="00755F77" w:rsidRDefault="001638DE" w:rsidP="001638DE">
            <w:pPr>
              <w:rPr>
                <w:sz w:val="20"/>
              </w:rPr>
            </w:pPr>
          </w:p>
        </w:tc>
      </w:tr>
      <w:tr w:rsidR="00587CCE" w14:paraId="73693A77" w14:textId="77777777" w:rsidTr="00587CCE">
        <w:trPr>
          <w:trHeight w:val="548"/>
        </w:trPr>
        <w:tc>
          <w:tcPr>
            <w:tcW w:w="2155" w:type="dxa"/>
            <w:shd w:val="clear" w:color="auto" w:fill="2F5496" w:themeFill="accent1" w:themeFillShade="BF"/>
          </w:tcPr>
          <w:p w14:paraId="2885DE52" w14:textId="67D6D54A" w:rsidR="00587CCE" w:rsidRPr="00587CCE" w:rsidRDefault="0013428B">
            <w:pPr>
              <w:rPr>
                <w:b/>
                <w:color w:val="FFFFFF" w:themeColor="background1"/>
                <w:sz w:val="20"/>
              </w:rPr>
            </w:pPr>
            <w:r>
              <w:rPr>
                <w:b/>
                <w:color w:val="FFFFFF" w:themeColor="background1"/>
                <w:sz w:val="20"/>
              </w:rPr>
              <w:t xml:space="preserve">Threat </w:t>
            </w:r>
            <w:r w:rsidR="00587CCE">
              <w:rPr>
                <w:b/>
                <w:color w:val="FFFFFF" w:themeColor="background1"/>
                <w:sz w:val="20"/>
              </w:rPr>
              <w:t>Evaluation</w:t>
            </w:r>
          </w:p>
        </w:tc>
        <w:tc>
          <w:tcPr>
            <w:tcW w:w="6475" w:type="dxa"/>
            <w:gridSpan w:val="2"/>
          </w:tcPr>
          <w:p w14:paraId="32AEB52C" w14:textId="77EA239A" w:rsidR="00587CCE" w:rsidRDefault="00587CCE" w:rsidP="001638DE">
            <w:pPr>
              <w:rPr>
                <w:sz w:val="20"/>
              </w:rPr>
            </w:pPr>
          </w:p>
        </w:tc>
      </w:tr>
      <w:tr w:rsidR="00587CCE" w14:paraId="1564E6CF" w14:textId="77777777" w:rsidTr="00587CCE">
        <w:trPr>
          <w:trHeight w:val="530"/>
        </w:trPr>
        <w:tc>
          <w:tcPr>
            <w:tcW w:w="2155" w:type="dxa"/>
            <w:shd w:val="clear" w:color="auto" w:fill="2F5496" w:themeFill="accent1" w:themeFillShade="BF"/>
          </w:tcPr>
          <w:p w14:paraId="2F22D5B9" w14:textId="77777777" w:rsidR="00587CC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Assessment</w:t>
            </w:r>
          </w:p>
          <w:p w14:paraId="613F83BD" w14:textId="6492AF9D" w:rsidR="00587CC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Approval</w:t>
            </w:r>
          </w:p>
        </w:tc>
        <w:tc>
          <w:tcPr>
            <w:tcW w:w="6475" w:type="dxa"/>
            <w:gridSpan w:val="2"/>
          </w:tcPr>
          <w:p w14:paraId="28D7BCAA" w14:textId="77777777" w:rsidR="00587CCE" w:rsidRDefault="00587CCE" w:rsidP="003850D9">
            <w:pPr>
              <w:rPr>
                <w:sz w:val="20"/>
              </w:rPr>
            </w:pPr>
            <w:r>
              <w:rPr>
                <w:sz w:val="20"/>
              </w:rPr>
              <w:t xml:space="preserve">Special Agent </w:t>
            </w:r>
            <w:r w:rsidR="003850D9">
              <w:rPr>
                <w:sz w:val="20"/>
              </w:rPr>
              <w:t>Tanis Johnson</w:t>
            </w:r>
            <w:r>
              <w:rPr>
                <w:sz w:val="20"/>
              </w:rPr>
              <w:t xml:space="preserve">. Access Code </w:t>
            </w:r>
            <w:r w:rsidR="003850D9">
              <w:rPr>
                <w:sz w:val="20"/>
              </w:rPr>
              <w:t>QJL4T89BWO9</w:t>
            </w:r>
          </w:p>
          <w:p w14:paraId="5CADDF85" w14:textId="6283E5DE" w:rsidR="003850D9" w:rsidRDefault="005B47B5" w:rsidP="003850D9">
            <w:pPr>
              <w:rPr>
                <w:sz w:val="20"/>
              </w:rPr>
            </w:pPr>
            <w:r>
              <w:rPr>
                <w:sz w:val="20"/>
              </w:rPr>
              <w:t>w</w:t>
            </w:r>
            <w:r w:rsidR="003850D9">
              <w:rPr>
                <w:sz w:val="20"/>
              </w:rPr>
              <w:t>ith Dr. Jerome Forbath</w:t>
            </w:r>
          </w:p>
        </w:tc>
      </w:tr>
    </w:tbl>
    <w:p w14:paraId="63E92AF5" w14:textId="77777777" w:rsidR="001638DE" w:rsidRDefault="001638DE"/>
    <w:sectPr w:rsidR="001638DE" w:rsidSect="001638D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70F"/>
    <w:rsid w:val="00124AEC"/>
    <w:rsid w:val="0013428B"/>
    <w:rsid w:val="001638DE"/>
    <w:rsid w:val="003850D9"/>
    <w:rsid w:val="0040770F"/>
    <w:rsid w:val="00587CCE"/>
    <w:rsid w:val="005B47B5"/>
    <w:rsid w:val="005D76C2"/>
    <w:rsid w:val="00A55CDF"/>
    <w:rsid w:val="00B4413C"/>
    <w:rsid w:val="00F848C0"/>
    <w:rsid w:val="00F916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11A34E6"/>
  <w15:chartTrackingRefBased/>
  <w15:docId w15:val="{D8189401-D975-644E-832A-BA7A00F95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D3E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410</Characters>
  <Application>Microsoft Office Word</Application>
  <DocSecurity>0</DocSecurity>
  <Lines>68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CRS Dossier NOC ID:</vt:lpstr>
    </vt:vector>
  </TitlesOfParts>
  <Company>Nathan Garrison Publishing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CRS Dossier NOC ID:</dc:title>
  <dc:subject/>
  <dc:creator>John Kitchen</dc:creator>
  <cp:keywords/>
  <cp:lastModifiedBy>Nathan Garrison</cp:lastModifiedBy>
  <cp:revision>4</cp:revision>
  <dcterms:created xsi:type="dcterms:W3CDTF">2021-07-28T18:47:00Z</dcterms:created>
  <dcterms:modified xsi:type="dcterms:W3CDTF">2021-07-28T18:49:00Z</dcterms:modified>
</cp:coreProperties>
</file>